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1168" w:type="dxa"/>
        <w:tblLook w:val="04A0" w:firstRow="1" w:lastRow="0" w:firstColumn="1" w:lastColumn="0" w:noHBand="0" w:noVBand="1"/>
      </w:tblPr>
      <w:tblGrid>
        <w:gridCol w:w="2694"/>
        <w:gridCol w:w="850"/>
        <w:gridCol w:w="1701"/>
        <w:gridCol w:w="1843"/>
        <w:gridCol w:w="3686"/>
      </w:tblGrid>
      <w:tr w:rsidR="002B6BBC" w:rsidRPr="00A01373" w:rsidTr="009727F7">
        <w:trPr>
          <w:trHeight w:val="915"/>
        </w:trPr>
        <w:tc>
          <w:tcPr>
            <w:tcW w:w="10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BBC" w:rsidRDefault="002B6BBC" w:rsidP="009727F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 w:rsidRPr="007E02C2">
              <w:rPr>
                <w:rFonts w:ascii="宋体" w:hAnsi="宋体" w:hint="eastAsia"/>
                <w:sz w:val="28"/>
                <w:szCs w:val="28"/>
              </w:rPr>
              <w:t>附件</w:t>
            </w:r>
            <w:r w:rsidR="006000F4">
              <w:rPr>
                <w:rFonts w:ascii="宋体" w:hAnsi="宋体" w:hint="eastAsia"/>
                <w:sz w:val="28"/>
                <w:szCs w:val="28"/>
              </w:rPr>
              <w:t>三</w:t>
            </w:r>
            <w:r w:rsidRPr="007E02C2">
              <w:rPr>
                <w:rFonts w:ascii="宋体" w:hAnsi="宋体" w:hint="eastAsia"/>
                <w:sz w:val="28"/>
                <w:szCs w:val="28"/>
              </w:rPr>
              <w:t>：参会回执</w:t>
            </w:r>
            <w:bookmarkStart w:id="0" w:name="_GoBack"/>
            <w:bookmarkEnd w:id="0"/>
          </w:p>
          <w:p w:rsidR="002B6BBC" w:rsidRPr="00A01373" w:rsidRDefault="002B6BBC" w:rsidP="009727F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:rsidR="002B6BBC" w:rsidRDefault="002B6BBC" w:rsidP="006000F4">
            <w:pPr>
              <w:widowControl/>
              <w:spacing w:line="400" w:lineRule="exact"/>
              <w:ind w:firstLineChars="200" w:firstLine="640"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请各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常务理事</w:t>
            </w:r>
            <w:r w:rsidR="006000F4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、会员代表</w:t>
            </w: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于202</w:t>
            </w:r>
            <w:r w:rsidR="00FB7735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3</w:t>
            </w: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FB773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5</w:t>
            </w: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6000F4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2</w:t>
            </w:r>
            <w:r w:rsidR="00FB7735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2</w:t>
            </w: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日前</w:t>
            </w:r>
            <w:r w:rsidR="006000F4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将回执发至</w:t>
            </w: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秘书处</w:t>
            </w:r>
            <w:r w:rsidR="006000F4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邮箱里</w:t>
            </w:r>
            <w:hyperlink r:id="rId6" w:history="1">
              <w:r w:rsidRPr="00A01373">
                <w:rPr>
                  <w:rStyle w:val="a3"/>
                  <w:rFonts w:ascii="华文楷体" w:eastAsia="华文楷体" w:hAnsi="华文楷体" w:cs="宋体" w:hint="eastAsia"/>
                  <w:kern w:val="0"/>
                  <w:sz w:val="32"/>
                  <w:szCs w:val="32"/>
                </w:rPr>
                <w:t>cmpma@126.com</w:t>
              </w:r>
            </w:hyperlink>
            <w:r w:rsidR="006000F4">
              <w:rPr>
                <w:rStyle w:val="a3"/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，</w:t>
            </w:r>
            <w:r w:rsidR="006000F4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以便安排住宿。</w:t>
            </w:r>
          </w:p>
          <w:p w:rsidR="006000F4" w:rsidRPr="006000F4" w:rsidRDefault="006000F4" w:rsidP="006000F4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:rsidR="002B6BBC" w:rsidRPr="00A01373" w:rsidRDefault="002B6BBC" w:rsidP="009727F7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B6BBC" w:rsidRPr="00A01373" w:rsidTr="006000F4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C2677F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6BBC" w:rsidRPr="00A01373" w:rsidTr="006000F4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BC" w:rsidRPr="00E00D0C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C2677F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开票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单位</w:t>
            </w:r>
            <w:r w:rsidRPr="00C2677F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名称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6BBC" w:rsidRPr="00A01373" w:rsidTr="006000F4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BC" w:rsidRPr="00E00D0C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税号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6BBC" w:rsidRPr="00A01373" w:rsidTr="006000F4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E00D0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接收电子发票邮箱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6BBC" w:rsidRPr="00A01373" w:rsidTr="006000F4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参会人姓名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职务、职称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手机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邮箱</w:t>
            </w:r>
          </w:p>
        </w:tc>
      </w:tr>
      <w:tr w:rsidR="002B6BBC" w:rsidRPr="00A01373" w:rsidTr="006000F4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6BBC" w:rsidRPr="00A01373" w:rsidTr="006000F4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6000F4" w:rsidRPr="00A01373" w:rsidTr="006000F4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F4" w:rsidRPr="00A01373" w:rsidRDefault="006000F4" w:rsidP="009727F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F4" w:rsidRPr="00A01373" w:rsidRDefault="006000F4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F4" w:rsidRPr="00A01373" w:rsidRDefault="006000F4" w:rsidP="009727F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F4" w:rsidRPr="00A01373" w:rsidRDefault="006000F4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F4" w:rsidRPr="00A01373" w:rsidRDefault="006000F4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6BBC" w:rsidRPr="00A01373" w:rsidTr="006000F4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6BBC" w:rsidRPr="00A01373" w:rsidTr="006000F4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住宿要求及数量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="006000F4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标</w:t>
            </w: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 xml:space="preserve">间（     ）间          </w:t>
            </w:r>
            <w:r w:rsidR="006000F4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豪华单</w:t>
            </w: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 xml:space="preserve">间（     ）间 </w:t>
            </w:r>
          </w:p>
        </w:tc>
      </w:tr>
      <w:tr w:rsidR="002B6BBC" w:rsidRPr="00A01373" w:rsidTr="009727F7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其它说明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2B6BBC" w:rsidRPr="002B6BBC" w:rsidRDefault="002B6BBC"/>
    <w:sectPr w:rsidR="002B6BBC" w:rsidRPr="002B6BBC" w:rsidSect="00763679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735" w:rsidRDefault="00FB7735" w:rsidP="00FB7735">
      <w:r>
        <w:separator/>
      </w:r>
    </w:p>
  </w:endnote>
  <w:endnote w:type="continuationSeparator" w:id="0">
    <w:p w:rsidR="00FB7735" w:rsidRDefault="00FB7735" w:rsidP="00FB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735" w:rsidRDefault="00FB7735" w:rsidP="00FB7735">
      <w:r>
        <w:separator/>
      </w:r>
    </w:p>
  </w:footnote>
  <w:footnote w:type="continuationSeparator" w:id="0">
    <w:p w:rsidR="00FB7735" w:rsidRDefault="00FB7735" w:rsidP="00FB7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BC"/>
    <w:rsid w:val="002B6BBC"/>
    <w:rsid w:val="006000F4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0D816"/>
  <w15:chartTrackingRefBased/>
  <w15:docId w15:val="{66CBA72D-B55C-4B62-BF5F-98E9A53E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B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6BB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7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773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7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77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pma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2022-11-20T03:34:00Z</dcterms:created>
  <dcterms:modified xsi:type="dcterms:W3CDTF">2023-05-05T03:24:00Z</dcterms:modified>
</cp:coreProperties>
</file>